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AFED" w14:textId="77777777" w:rsidR="004F1AE7" w:rsidRDefault="00134186" w:rsidP="00642ABA">
      <w:pPr>
        <w:ind w:firstLine="270"/>
        <w:rPr>
          <w:rFonts w:ascii="Arial" w:hAnsi="Arial" w:cs="Arial"/>
        </w:rPr>
      </w:pPr>
      <w:r w:rsidRPr="00A539ED">
        <w:rPr>
          <w:rFonts w:ascii="Arial" w:hAnsi="Arial" w:cs="Arial"/>
          <w:b/>
        </w:rPr>
        <w:t>Swap Meet Chart:</w:t>
      </w:r>
      <w:r>
        <w:rPr>
          <w:rFonts w:ascii="Arial" w:hAnsi="Arial" w:cs="Arial"/>
        </w:rPr>
        <w:t xml:space="preserve"> </w:t>
      </w:r>
    </w:p>
    <w:p w14:paraId="7C12BC43" w14:textId="7AEECBE8" w:rsidR="00B032E8" w:rsidRDefault="00C20DB8" w:rsidP="00B032E8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How can you apply one or two of the strategies </w:t>
      </w:r>
      <w:r w:rsidR="007241B4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="007241B4" w:rsidRPr="007241B4">
        <w:rPr>
          <w:rFonts w:ascii="Arial" w:hAnsi="Arial" w:cs="Arial"/>
        </w:rPr>
        <w:t>Handout 8: Interactions and Strategies to Support Responsible Conduct</w:t>
      </w:r>
      <w:r w:rsidR="007241B4">
        <w:rPr>
          <w:rFonts w:ascii="Arial" w:hAnsi="Arial" w:cs="Arial"/>
        </w:rPr>
        <w:t xml:space="preserve"> </w:t>
      </w:r>
      <w:r w:rsidR="00FF234A">
        <w:rPr>
          <w:rFonts w:ascii="Arial" w:hAnsi="Arial" w:cs="Arial"/>
        </w:rPr>
        <w:t>in</w:t>
      </w:r>
      <w:r w:rsidR="00876593">
        <w:rPr>
          <w:rFonts w:ascii="Arial" w:hAnsi="Arial" w:cs="Arial"/>
        </w:rPr>
        <w:t xml:space="preserve"> your daily routine?</w:t>
      </w:r>
      <w:r>
        <w:rPr>
          <w:rFonts w:ascii="Arial" w:hAnsi="Arial" w:cs="Arial"/>
        </w:rPr>
        <w:t xml:space="preserve"> W</w:t>
      </w:r>
      <w:r w:rsidR="00B032E8">
        <w:rPr>
          <w:rFonts w:ascii="Arial" w:hAnsi="Arial" w:cs="Arial"/>
        </w:rPr>
        <w:t xml:space="preserve">rite </w:t>
      </w:r>
      <w:r w:rsidR="00183D56">
        <w:rPr>
          <w:rFonts w:ascii="Arial" w:hAnsi="Arial" w:cs="Arial"/>
        </w:rPr>
        <w:t>these</w:t>
      </w:r>
      <w:r w:rsidR="00B032E8">
        <w:rPr>
          <w:rFonts w:ascii="Arial" w:hAnsi="Arial" w:cs="Arial"/>
        </w:rPr>
        <w:t xml:space="preserve"> ideas </w:t>
      </w:r>
      <w:r w:rsidR="0080720E">
        <w:rPr>
          <w:rFonts w:ascii="Arial" w:hAnsi="Arial" w:cs="Arial"/>
        </w:rPr>
        <w:t>in the left-</w:t>
      </w:r>
      <w:bookmarkStart w:id="0" w:name="_GoBack"/>
      <w:bookmarkEnd w:id="0"/>
      <w:r w:rsidR="004F1AE7">
        <w:rPr>
          <w:rFonts w:ascii="Arial" w:hAnsi="Arial" w:cs="Arial"/>
        </w:rPr>
        <w:t xml:space="preserve">hand column. </w:t>
      </w:r>
      <w:r w:rsidR="00B032E8">
        <w:rPr>
          <w:rFonts w:ascii="Arial" w:hAnsi="Arial" w:cs="Arial"/>
        </w:rPr>
        <w:t xml:space="preserve">Then </w:t>
      </w:r>
      <w:r w:rsidR="00B032E8" w:rsidRPr="00A539ED">
        <w:rPr>
          <w:rFonts w:ascii="Arial" w:hAnsi="Arial" w:cs="Arial"/>
        </w:rPr>
        <w:t xml:space="preserve">find </w:t>
      </w:r>
      <w:r w:rsidR="00B032E8">
        <w:rPr>
          <w:rFonts w:ascii="Arial" w:hAnsi="Arial" w:cs="Arial"/>
        </w:rPr>
        <w:t>some colleagues to “swap” ideas with. Write</w:t>
      </w:r>
      <w:r w:rsidR="00B032E8" w:rsidRPr="00A539ED">
        <w:rPr>
          <w:rFonts w:ascii="Arial" w:hAnsi="Arial" w:cs="Arial"/>
        </w:rPr>
        <w:t xml:space="preserve"> </w:t>
      </w:r>
      <w:r w:rsidR="00B032E8">
        <w:rPr>
          <w:rFonts w:ascii="Arial" w:hAnsi="Arial" w:cs="Arial"/>
        </w:rPr>
        <w:t>four</w:t>
      </w:r>
      <w:r w:rsidR="00B032E8" w:rsidRPr="00A539ED">
        <w:rPr>
          <w:rFonts w:ascii="Arial" w:hAnsi="Arial" w:cs="Arial"/>
        </w:rPr>
        <w:t xml:space="preserve"> new idea</w:t>
      </w:r>
      <w:r w:rsidR="00B032E8">
        <w:rPr>
          <w:rFonts w:ascii="Arial" w:hAnsi="Arial" w:cs="Arial"/>
        </w:rPr>
        <w:t>s</w:t>
      </w:r>
      <w:r w:rsidR="00B032E8" w:rsidRPr="00A539ED">
        <w:rPr>
          <w:rFonts w:ascii="Arial" w:hAnsi="Arial" w:cs="Arial"/>
        </w:rPr>
        <w:t xml:space="preserve"> </w:t>
      </w:r>
      <w:r w:rsidR="00B032E8">
        <w:rPr>
          <w:rFonts w:ascii="Arial" w:hAnsi="Arial" w:cs="Arial"/>
        </w:rPr>
        <w:t>gained from the “swap”</w:t>
      </w:r>
      <w:r w:rsidR="0080720E">
        <w:rPr>
          <w:rFonts w:ascii="Arial" w:hAnsi="Arial" w:cs="Arial"/>
        </w:rPr>
        <w:t xml:space="preserve"> in the right-</w:t>
      </w:r>
      <w:r w:rsidR="00B032E8" w:rsidRPr="00A539ED">
        <w:rPr>
          <w:rFonts w:ascii="Arial" w:hAnsi="Arial" w:cs="Arial"/>
        </w:rPr>
        <w:t>hand column.</w:t>
      </w:r>
    </w:p>
    <w:p w14:paraId="75CD4AC4" w14:textId="77777777" w:rsidR="00134186" w:rsidRDefault="00134186" w:rsidP="00134186">
      <w:pPr>
        <w:ind w:left="270"/>
        <w:rPr>
          <w:rFonts w:ascii="Arial" w:hAnsi="Arial" w:cs="Arial"/>
        </w:rPr>
      </w:pPr>
    </w:p>
    <w:p w14:paraId="5FBA3C9C" w14:textId="77777777" w:rsidR="00134186" w:rsidRDefault="00134186" w:rsidP="00134186">
      <w:pPr>
        <w:ind w:left="270"/>
        <w:rPr>
          <w:rFonts w:ascii="Arial" w:hAnsi="Arial" w:cs="Arial"/>
        </w:rPr>
      </w:pPr>
    </w:p>
    <w:tbl>
      <w:tblPr>
        <w:tblpPr w:leftFromText="180" w:rightFromText="180" w:vertAnchor="text" w:horzAnchor="page" w:tblpX="1789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ECD0"/>
        <w:tblLook w:val="00A0" w:firstRow="1" w:lastRow="0" w:firstColumn="1" w:lastColumn="0" w:noHBand="0" w:noVBand="0"/>
      </w:tblPr>
      <w:tblGrid>
        <w:gridCol w:w="4484"/>
        <w:gridCol w:w="4484"/>
      </w:tblGrid>
      <w:tr w:rsidR="00211FF3" w:rsidRPr="00A539ED" w14:paraId="7DF9B7BA" w14:textId="77777777" w:rsidTr="00D85F10">
        <w:trPr>
          <w:trHeight w:val="503"/>
        </w:trPr>
        <w:tc>
          <w:tcPr>
            <w:tcW w:w="8968" w:type="dxa"/>
            <w:gridSpan w:val="2"/>
            <w:tcBorders>
              <w:bottom w:val="single" w:sz="4" w:space="0" w:color="000000"/>
            </w:tcBorders>
            <w:shd w:val="clear" w:color="auto" w:fill="FFD9D9"/>
          </w:tcPr>
          <w:p w14:paraId="70AED3A1" w14:textId="77777777" w:rsidR="00211FF3" w:rsidRPr="00A539ED" w:rsidRDefault="00211FF3" w:rsidP="00211F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9ED">
              <w:rPr>
                <w:rFonts w:ascii="Arial" w:hAnsi="Arial" w:cs="Arial"/>
                <w:b/>
                <w:sz w:val="36"/>
                <w:szCs w:val="36"/>
              </w:rPr>
              <w:t>Swap Meet</w:t>
            </w:r>
          </w:p>
        </w:tc>
      </w:tr>
      <w:tr w:rsidR="00134186" w:rsidRPr="00A539ED" w14:paraId="0E92FFA5" w14:textId="77777777" w:rsidTr="00211FF3">
        <w:trPr>
          <w:trHeight w:val="740"/>
        </w:trPr>
        <w:tc>
          <w:tcPr>
            <w:tcW w:w="4484" w:type="dxa"/>
            <w:shd w:val="clear" w:color="auto" w:fill="auto"/>
          </w:tcPr>
          <w:p w14:paraId="1BD41F8C" w14:textId="1CF0ADC3" w:rsidR="00134186" w:rsidRPr="00183D56" w:rsidRDefault="00134186" w:rsidP="009E2A77">
            <w:pPr>
              <w:rPr>
                <w:rFonts w:ascii="Arial" w:hAnsi="Arial" w:cs="Arial"/>
                <w:b/>
              </w:rPr>
            </w:pPr>
            <w:r w:rsidRPr="00183D56">
              <w:rPr>
                <w:rFonts w:ascii="Arial" w:hAnsi="Arial" w:cs="Arial"/>
                <w:b/>
              </w:rPr>
              <w:t xml:space="preserve">Your ideas for </w:t>
            </w:r>
            <w:r w:rsidR="009E2A77" w:rsidRPr="00183D56">
              <w:rPr>
                <w:rFonts w:ascii="Arial" w:hAnsi="Arial" w:cs="Arial"/>
                <w:b/>
              </w:rPr>
              <w:t xml:space="preserve">supporting </w:t>
            </w:r>
            <w:r w:rsidR="00183D56" w:rsidRPr="00183D56">
              <w:rPr>
                <w:rFonts w:ascii="Arial" w:hAnsi="Arial" w:cs="Arial"/>
                <w:b/>
              </w:rPr>
              <w:t xml:space="preserve">children’s </w:t>
            </w:r>
            <w:r w:rsidR="002A126C">
              <w:rPr>
                <w:rFonts w:ascii="Arial" w:hAnsi="Arial" w:cs="Arial"/>
                <w:b/>
              </w:rPr>
              <w:t>responsible conduct</w:t>
            </w:r>
            <w:r w:rsidRPr="00183D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4" w:type="dxa"/>
            <w:shd w:val="clear" w:color="auto" w:fill="auto"/>
          </w:tcPr>
          <w:p w14:paraId="33CB0531" w14:textId="46632E4F" w:rsidR="00134186" w:rsidRPr="00183D56" w:rsidRDefault="00134186" w:rsidP="009E2A77">
            <w:pPr>
              <w:rPr>
                <w:rFonts w:ascii="Arial" w:hAnsi="Arial" w:cs="Arial"/>
                <w:b/>
              </w:rPr>
            </w:pPr>
            <w:r w:rsidRPr="00183D56">
              <w:rPr>
                <w:rFonts w:ascii="Arial" w:hAnsi="Arial" w:cs="Arial"/>
                <w:b/>
              </w:rPr>
              <w:t xml:space="preserve">New ideas for </w:t>
            </w:r>
            <w:r w:rsidR="009E2A77" w:rsidRPr="00183D56">
              <w:rPr>
                <w:rFonts w:ascii="Arial" w:hAnsi="Arial" w:cs="Arial"/>
                <w:b/>
              </w:rPr>
              <w:t xml:space="preserve">supporting </w:t>
            </w:r>
            <w:r w:rsidR="00183D56" w:rsidRPr="00183D56">
              <w:rPr>
                <w:rFonts w:ascii="Arial" w:hAnsi="Arial" w:cs="Arial"/>
                <w:b/>
              </w:rPr>
              <w:t xml:space="preserve">children’s </w:t>
            </w:r>
            <w:r w:rsidR="002A126C">
              <w:rPr>
                <w:rFonts w:ascii="Arial" w:hAnsi="Arial" w:cs="Arial"/>
                <w:b/>
              </w:rPr>
              <w:t>responsible conduct</w:t>
            </w:r>
            <w:r w:rsidRPr="00183D56">
              <w:rPr>
                <w:rFonts w:ascii="Arial" w:hAnsi="Arial" w:cs="Arial"/>
                <w:b/>
              </w:rPr>
              <w:t>:</w:t>
            </w:r>
          </w:p>
        </w:tc>
      </w:tr>
      <w:tr w:rsidR="00134186" w:rsidRPr="00A539ED" w14:paraId="1B3CC586" w14:textId="77777777" w:rsidTr="00211FF3">
        <w:trPr>
          <w:trHeight w:val="1656"/>
        </w:trPr>
        <w:tc>
          <w:tcPr>
            <w:tcW w:w="4484" w:type="dxa"/>
            <w:shd w:val="clear" w:color="auto" w:fill="auto"/>
          </w:tcPr>
          <w:p w14:paraId="3866246C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41902803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525BE0B1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29C7CBD5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70E36293" w14:textId="77777777" w:rsidR="004F1AE7" w:rsidRDefault="004F1AE7" w:rsidP="00134186">
            <w:pPr>
              <w:rPr>
                <w:rFonts w:ascii="Arial" w:hAnsi="Arial" w:cs="Arial"/>
              </w:rPr>
            </w:pPr>
          </w:p>
          <w:p w14:paraId="5E498415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shd w:val="clear" w:color="auto" w:fill="auto"/>
          </w:tcPr>
          <w:p w14:paraId="455CFC02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</w:tr>
      <w:tr w:rsidR="00134186" w:rsidRPr="00A539ED" w14:paraId="7D198477" w14:textId="77777777" w:rsidTr="00211FF3">
        <w:trPr>
          <w:trHeight w:val="1656"/>
        </w:trPr>
        <w:tc>
          <w:tcPr>
            <w:tcW w:w="4484" w:type="dxa"/>
            <w:shd w:val="clear" w:color="auto" w:fill="auto"/>
          </w:tcPr>
          <w:p w14:paraId="057275A2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13177410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05CC43BC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084F4670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644DE092" w14:textId="77777777" w:rsidR="004F1AE7" w:rsidRDefault="004F1AE7" w:rsidP="00134186">
            <w:pPr>
              <w:rPr>
                <w:rFonts w:ascii="Arial" w:hAnsi="Arial" w:cs="Arial"/>
              </w:rPr>
            </w:pPr>
          </w:p>
          <w:p w14:paraId="1AAD2F7C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shd w:val="clear" w:color="auto" w:fill="auto"/>
          </w:tcPr>
          <w:p w14:paraId="010377DA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</w:tr>
      <w:tr w:rsidR="00134186" w:rsidRPr="00A539ED" w14:paraId="0C77D8C1" w14:textId="77777777" w:rsidTr="00211FF3">
        <w:trPr>
          <w:trHeight w:val="1656"/>
        </w:trPr>
        <w:tc>
          <w:tcPr>
            <w:tcW w:w="4484" w:type="dxa"/>
            <w:shd w:val="clear" w:color="auto" w:fill="auto"/>
          </w:tcPr>
          <w:p w14:paraId="56FBB1C1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10DF2D7B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5CE07E88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2B62FFC0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0FFA2226" w14:textId="77777777" w:rsidR="004F1AE7" w:rsidRDefault="004F1AE7" w:rsidP="00134186">
            <w:pPr>
              <w:rPr>
                <w:rFonts w:ascii="Arial" w:hAnsi="Arial" w:cs="Arial"/>
              </w:rPr>
            </w:pPr>
          </w:p>
          <w:p w14:paraId="09FCC487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shd w:val="clear" w:color="auto" w:fill="auto"/>
          </w:tcPr>
          <w:p w14:paraId="410C35C7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</w:tr>
      <w:tr w:rsidR="00134186" w:rsidRPr="00A539ED" w14:paraId="6A0FB0B4" w14:textId="77777777" w:rsidTr="00211FF3">
        <w:trPr>
          <w:trHeight w:val="1656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2633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159D5450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4FB83630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6903A0F5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4B42C8D2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5C1EF6C1" w14:textId="77777777" w:rsidR="004F1AE7" w:rsidRPr="00A539ED" w:rsidRDefault="004F1AE7" w:rsidP="00134186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3B7B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</w:tr>
      <w:tr w:rsidR="00134186" w:rsidRPr="00A539ED" w14:paraId="426C5FAB" w14:textId="77777777" w:rsidTr="00211FF3">
        <w:trPr>
          <w:trHeight w:val="1656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D1E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0E9BEF0A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0F2DFEEB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72993E42" w14:textId="77777777" w:rsidR="00134186" w:rsidRDefault="00134186" w:rsidP="00134186">
            <w:pPr>
              <w:rPr>
                <w:rFonts w:ascii="Arial" w:hAnsi="Arial" w:cs="Arial"/>
              </w:rPr>
            </w:pPr>
          </w:p>
          <w:p w14:paraId="7BF64F5A" w14:textId="77777777" w:rsidR="004F1AE7" w:rsidRDefault="004F1AE7" w:rsidP="00134186">
            <w:pPr>
              <w:rPr>
                <w:rFonts w:ascii="Arial" w:hAnsi="Arial" w:cs="Arial"/>
              </w:rPr>
            </w:pPr>
          </w:p>
          <w:p w14:paraId="334F26C2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AC13" w14:textId="77777777" w:rsidR="00134186" w:rsidRPr="00A539ED" w:rsidRDefault="00134186" w:rsidP="00134186">
            <w:pPr>
              <w:rPr>
                <w:rFonts w:ascii="Arial" w:hAnsi="Arial" w:cs="Arial"/>
              </w:rPr>
            </w:pPr>
          </w:p>
        </w:tc>
      </w:tr>
    </w:tbl>
    <w:p w14:paraId="529F0C3F" w14:textId="77777777" w:rsidR="00134186" w:rsidRDefault="00134186" w:rsidP="00183D56">
      <w:pPr>
        <w:rPr>
          <w:rFonts w:ascii="Arial" w:hAnsi="Arial" w:cs="Arial"/>
        </w:rPr>
      </w:pPr>
    </w:p>
    <w:p w14:paraId="3AA5A0A8" w14:textId="77777777" w:rsidR="00134186" w:rsidRPr="00A539ED" w:rsidRDefault="00134186">
      <w:pPr>
        <w:rPr>
          <w:rFonts w:ascii="Arial" w:hAnsi="Arial" w:cs="Arial"/>
          <w:sz w:val="8"/>
          <w:szCs w:val="8"/>
        </w:rPr>
      </w:pPr>
    </w:p>
    <w:p w14:paraId="7F1129B7" w14:textId="77777777" w:rsidR="00134186" w:rsidRPr="00A539ED" w:rsidRDefault="00134186">
      <w:pPr>
        <w:rPr>
          <w:rFonts w:ascii="Arial" w:hAnsi="Arial" w:cs="Arial"/>
        </w:rPr>
      </w:pPr>
    </w:p>
    <w:sectPr w:rsidR="00134186" w:rsidRPr="00A539ED" w:rsidSect="007A4473">
      <w:headerReference w:type="default" r:id="rId6"/>
      <w:footerReference w:type="default" r:id="rId7"/>
      <w:pgSz w:w="12240" w:h="15840"/>
      <w:pgMar w:top="940" w:right="1440" w:bottom="990" w:left="1440" w:header="450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EBFC" w14:textId="77777777" w:rsidR="00BC3AF6" w:rsidRDefault="00BC3AF6" w:rsidP="00134186">
      <w:r>
        <w:separator/>
      </w:r>
    </w:p>
  </w:endnote>
  <w:endnote w:type="continuationSeparator" w:id="0">
    <w:p w14:paraId="322D1585" w14:textId="77777777" w:rsidR="00BC3AF6" w:rsidRDefault="00BC3AF6" w:rsidP="001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A3E5" w14:textId="1BD74FEE" w:rsidR="00134186" w:rsidRPr="00C71701" w:rsidRDefault="00134186" w:rsidP="00134186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 w:rsidR="001029DB">
      <w:rPr>
        <w:rFonts w:ascii="Arial" w:hAnsi="Arial" w:cs="Arial"/>
        <w:sz w:val="20"/>
        <w:szCs w:val="20"/>
      </w:rPr>
      <w:t>2017</w:t>
    </w:r>
    <w:r>
      <w:rPr>
        <w:rFonts w:ascii="Arial" w:hAnsi="Arial" w:cs="Arial"/>
        <w:sz w:val="20"/>
        <w:szCs w:val="20"/>
      </w:rPr>
      <w:t xml:space="preserve"> </w:t>
    </w:r>
    <w:r w:rsidRPr="00C71701">
      <w:rPr>
        <w:rFonts w:ascii="Arial" w:hAnsi="Arial" w:cs="Arial"/>
        <w:sz w:val="20"/>
        <w:szCs w:val="20"/>
      </w:rPr>
      <w:t>Cali</w:t>
    </w:r>
    <w:r w:rsidR="001029DB">
      <w:rPr>
        <w:rFonts w:ascii="Arial" w:hAnsi="Arial" w:cs="Arial"/>
        <w:sz w:val="20"/>
        <w:szCs w:val="20"/>
      </w:rPr>
      <w:t>fornia Department of Education</w:t>
    </w:r>
  </w:p>
  <w:p w14:paraId="3C876F85" w14:textId="77777777" w:rsidR="00134186" w:rsidRDefault="00134186">
    <w:pPr>
      <w:pStyle w:val="Footer"/>
    </w:pPr>
  </w:p>
  <w:p w14:paraId="32CE074D" w14:textId="77777777" w:rsidR="00134186" w:rsidRDefault="0013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3443" w14:textId="77777777" w:rsidR="00BC3AF6" w:rsidRDefault="00BC3AF6" w:rsidP="00134186">
      <w:r>
        <w:separator/>
      </w:r>
    </w:p>
  </w:footnote>
  <w:footnote w:type="continuationSeparator" w:id="0">
    <w:p w14:paraId="62DCA3D0" w14:textId="77777777" w:rsidR="00BC3AF6" w:rsidRDefault="00BC3AF6" w:rsidP="0013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804B" w14:textId="4481D8D4" w:rsidR="004F1AE7" w:rsidRPr="00642ABA" w:rsidRDefault="004F1AE7" w:rsidP="00134186">
    <w:pPr>
      <w:jc w:val="center"/>
      <w:rPr>
        <w:rFonts w:ascii="Arial" w:hAnsi="Arial" w:cs="Arial"/>
        <w:b/>
        <w:sz w:val="28"/>
        <w:szCs w:val="28"/>
      </w:rPr>
    </w:pPr>
    <w:r w:rsidRPr="00642ABA">
      <w:rPr>
        <w:rFonts w:ascii="Arial" w:hAnsi="Arial" w:cs="Arial"/>
        <w:b/>
        <w:sz w:val="28"/>
        <w:szCs w:val="28"/>
      </w:rPr>
      <w:t>HANDOUT</w:t>
    </w:r>
    <w:r w:rsidR="00D918B7">
      <w:rPr>
        <w:rFonts w:ascii="Arial" w:hAnsi="Arial" w:cs="Arial"/>
        <w:b/>
        <w:sz w:val="28"/>
        <w:szCs w:val="28"/>
      </w:rPr>
      <w:t xml:space="preserve"> 9</w:t>
    </w:r>
  </w:p>
  <w:p w14:paraId="0F11B91B" w14:textId="77777777" w:rsidR="004F1AE7" w:rsidRPr="00642ABA" w:rsidRDefault="004F1AE7" w:rsidP="00134186">
    <w:pPr>
      <w:jc w:val="center"/>
      <w:rPr>
        <w:rFonts w:ascii="Arial" w:hAnsi="Arial" w:cs="Arial"/>
        <w:sz w:val="8"/>
        <w:szCs w:val="8"/>
      </w:rPr>
    </w:pPr>
  </w:p>
  <w:p w14:paraId="35F6FDF3" w14:textId="77777777" w:rsidR="00134186" w:rsidRPr="00642ABA" w:rsidRDefault="00C20DB8" w:rsidP="004F1AE7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Swap Meet</w:t>
    </w:r>
  </w:p>
  <w:p w14:paraId="5F793582" w14:textId="77777777" w:rsidR="00134186" w:rsidRDefault="00134186">
    <w:pPr>
      <w:pStyle w:val="Header"/>
    </w:pPr>
  </w:p>
  <w:p w14:paraId="48069B16" w14:textId="77777777" w:rsidR="00134186" w:rsidRDefault="00134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8"/>
    <w:rsid w:val="001029DB"/>
    <w:rsid w:val="0011230F"/>
    <w:rsid w:val="00127A8B"/>
    <w:rsid w:val="00134186"/>
    <w:rsid w:val="00183D56"/>
    <w:rsid w:val="001F3BFA"/>
    <w:rsid w:val="00211FF3"/>
    <w:rsid w:val="00247474"/>
    <w:rsid w:val="002A0A92"/>
    <w:rsid w:val="002A126C"/>
    <w:rsid w:val="003312E6"/>
    <w:rsid w:val="003A4274"/>
    <w:rsid w:val="00462D45"/>
    <w:rsid w:val="004F1AE7"/>
    <w:rsid w:val="004F1D2E"/>
    <w:rsid w:val="00530368"/>
    <w:rsid w:val="00642ABA"/>
    <w:rsid w:val="007241B4"/>
    <w:rsid w:val="00736A26"/>
    <w:rsid w:val="007929F7"/>
    <w:rsid w:val="007A4473"/>
    <w:rsid w:val="0080720E"/>
    <w:rsid w:val="00857A21"/>
    <w:rsid w:val="00876593"/>
    <w:rsid w:val="009E2A77"/>
    <w:rsid w:val="00A27541"/>
    <w:rsid w:val="00A416E4"/>
    <w:rsid w:val="00B032E8"/>
    <w:rsid w:val="00B425AC"/>
    <w:rsid w:val="00BC3AF6"/>
    <w:rsid w:val="00C20DB8"/>
    <w:rsid w:val="00CA2792"/>
    <w:rsid w:val="00D918B7"/>
    <w:rsid w:val="00E06128"/>
    <w:rsid w:val="00E245A9"/>
    <w:rsid w:val="00EE714B"/>
    <w:rsid w:val="00F15968"/>
    <w:rsid w:val="00FF2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A191"/>
  <w14:defaultImageDpi w14:val="300"/>
  <w15:chartTrackingRefBased/>
  <w15:docId w15:val="{CBBA83C7-B726-41B8-BE3D-93CB16C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2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F1"/>
  </w:style>
  <w:style w:type="paragraph" w:styleId="Footer">
    <w:name w:val="footer"/>
    <w:basedOn w:val="Normal"/>
    <w:link w:val="Foot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Sarah Swan Therriault</cp:lastModifiedBy>
  <cp:revision>4</cp:revision>
  <dcterms:created xsi:type="dcterms:W3CDTF">2017-03-15T22:54:00Z</dcterms:created>
  <dcterms:modified xsi:type="dcterms:W3CDTF">2017-03-15T22:56:00Z</dcterms:modified>
</cp:coreProperties>
</file>